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F2" w:rsidRPr="000F46F2" w:rsidRDefault="000F46F2" w:rsidP="000F46F2">
      <w:pPr>
        <w:jc w:val="center"/>
        <w:rPr>
          <w:b/>
          <w:sz w:val="28"/>
          <w:szCs w:val="28"/>
        </w:rPr>
      </w:pPr>
      <w:r w:rsidRPr="000F46F2">
        <w:rPr>
          <w:b/>
          <w:sz w:val="28"/>
          <w:szCs w:val="28"/>
        </w:rPr>
        <w:t>Särskilt stöd till föreningslivet i Östhammars kommun</w:t>
      </w:r>
      <w:r w:rsidR="00E3302E">
        <w:rPr>
          <w:b/>
          <w:sz w:val="28"/>
          <w:szCs w:val="28"/>
        </w:rPr>
        <w:t xml:space="preserve"> 2022</w:t>
      </w:r>
    </w:p>
    <w:p w:rsidR="000F46F2" w:rsidRDefault="00B17FCD" w:rsidP="000F46F2">
      <w:pPr>
        <w:jc w:val="center"/>
      </w:pPr>
      <w:r>
        <w:t xml:space="preserve">Sista ansökningsdag </w:t>
      </w:r>
      <w:r w:rsidR="00E3302E">
        <w:t>31 augusti</w:t>
      </w:r>
    </w:p>
    <w:p w:rsidR="000F46F2" w:rsidRDefault="000F46F2" w:rsidP="008808C2"/>
    <w:p w:rsidR="008808C2" w:rsidRPr="00436BF5" w:rsidRDefault="00436BF5" w:rsidP="008808C2">
      <w:pPr>
        <w:rPr>
          <w:b/>
        </w:rPr>
      </w:pPr>
      <w:r w:rsidRPr="00436BF5">
        <w:rPr>
          <w:b/>
        </w:rPr>
        <w:t>Kriterier: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Stödet</w:t>
      </w:r>
      <w:r w:rsidR="000560CB">
        <w:t xml:space="preserve"> kan</w:t>
      </w:r>
      <w:r w:rsidR="008808C2">
        <w:t xml:space="preserve"> kompensera för faktiska intäktsbortfall på grund av inställda aktiviteter, uthyrningar och evenemang.</w:t>
      </w:r>
    </w:p>
    <w:p w:rsidR="004A182C" w:rsidRDefault="008808C2" w:rsidP="00527A1F">
      <w:pPr>
        <w:pStyle w:val="Liststycke"/>
        <w:numPr>
          <w:ilvl w:val="0"/>
          <w:numId w:val="1"/>
        </w:numPr>
        <w:spacing w:line="360" w:lineRule="auto"/>
      </w:pPr>
      <w:r>
        <w:t>Ansökan kan bara göras för aktiviteter, uthyrningar och evenemang som sk</w:t>
      </w:r>
      <w:r w:rsidR="006863B0">
        <w:t xml:space="preserve">ulle ha genomförts </w:t>
      </w:r>
      <w:r w:rsidR="00B17FCD">
        <w:t xml:space="preserve">mellan 1 </w:t>
      </w:r>
      <w:r w:rsidR="00E3302E">
        <w:t>september</w:t>
      </w:r>
      <w:r w:rsidR="004A182C">
        <w:t xml:space="preserve"> </w:t>
      </w:r>
      <w:r w:rsidR="00E3302E">
        <w:t>2021</w:t>
      </w:r>
      <w:r w:rsidR="00B17FCD">
        <w:t xml:space="preserve"> </w:t>
      </w:r>
      <w:r w:rsidR="004A182C">
        <w:t xml:space="preserve">och </w:t>
      </w:r>
      <w:r w:rsidR="0055472A">
        <w:t>31 augusti</w:t>
      </w:r>
      <w:r w:rsidR="00E3302E">
        <w:t xml:space="preserve"> 2022</w:t>
      </w:r>
      <w:r>
        <w:t>.</w:t>
      </w:r>
      <w:r w:rsidR="00C34B26">
        <w:t xml:space="preserve"> </w:t>
      </w:r>
    </w:p>
    <w:p w:rsidR="00516DC3" w:rsidRPr="008F04E1" w:rsidRDefault="00516DC3" w:rsidP="00527A1F">
      <w:pPr>
        <w:pStyle w:val="Liststycke"/>
        <w:numPr>
          <w:ilvl w:val="0"/>
          <w:numId w:val="1"/>
        </w:numPr>
        <w:spacing w:line="360" w:lineRule="auto"/>
      </w:pPr>
      <w:r w:rsidRPr="008F04E1">
        <w:t>Vid förlorade försäljningsintäkter kan stödet endast kompensera för utebliven vinst.</w:t>
      </w:r>
    </w:p>
    <w:p w:rsidR="008808C2" w:rsidRDefault="008808C2" w:rsidP="008F04E1">
      <w:pPr>
        <w:pStyle w:val="Liststycke"/>
        <w:numPr>
          <w:ilvl w:val="0"/>
          <w:numId w:val="1"/>
        </w:numPr>
        <w:spacing w:line="360" w:lineRule="auto"/>
      </w:pPr>
      <w:r>
        <w:t>Gäller bara för intäktsbortfall som inte kan/kunde kompenseras av statsbidrag eller annat stöd utanför Östhammars kommun.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Stödet</w:t>
      </w:r>
      <w:r w:rsidR="008808C2">
        <w:t xml:space="preserve"> kan inte gå till investeringar eller byggnationer.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F</w:t>
      </w:r>
      <w:r w:rsidR="008808C2">
        <w:t>öreningars överlevnad</w:t>
      </w:r>
      <w:r>
        <w:t xml:space="preserve"> prioriteras</w:t>
      </w:r>
      <w:r w:rsidR="008808C2">
        <w:t>.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Kultur</w:t>
      </w:r>
      <w:r w:rsidR="008808C2">
        <w:t>- och idrottsföreningar med egen lokal</w:t>
      </w:r>
      <w:r>
        <w:t xml:space="preserve"> prioriteras</w:t>
      </w:r>
      <w:r w:rsidR="008808C2">
        <w:t>.</w:t>
      </w:r>
    </w:p>
    <w:p w:rsidR="00E3302E" w:rsidRDefault="00E3302E" w:rsidP="00EA4692">
      <w:pPr>
        <w:pStyle w:val="Liststycke"/>
        <w:numPr>
          <w:ilvl w:val="0"/>
          <w:numId w:val="1"/>
        </w:numPr>
        <w:spacing w:line="360" w:lineRule="auto"/>
      </w:pPr>
      <w:r>
        <w:t>En ny ansökningsperiod</w:t>
      </w:r>
      <w:r w:rsidR="000F46F2">
        <w:t xml:space="preserve">. </w:t>
      </w:r>
      <w:r>
        <w:t>Föreningar kan sök</w:t>
      </w:r>
      <w:r w:rsidR="008808C2">
        <w:t xml:space="preserve">a och beviljas stöd </w:t>
      </w:r>
      <w:r>
        <w:t xml:space="preserve">även om stöd beviljats tidigare. </w:t>
      </w:r>
    </w:p>
    <w:p w:rsidR="008808C2" w:rsidRDefault="008F04E1" w:rsidP="00E3302E">
      <w:pPr>
        <w:pStyle w:val="Liststycke"/>
        <w:numPr>
          <w:ilvl w:val="0"/>
          <w:numId w:val="1"/>
        </w:numPr>
        <w:spacing w:line="360" w:lineRule="auto"/>
      </w:pPr>
      <w:r>
        <w:t xml:space="preserve">Kommunen förbehåller sig rätten att kontrollera insända uppgifter och kan komma att kräva in årsmöteshandlingar eller annan dokumentation. </w:t>
      </w:r>
      <w:r w:rsidR="003B6629">
        <w:t>I</w:t>
      </w:r>
      <w:r w:rsidR="006863B0">
        <w:t xml:space="preserve"> denna omgån</w:t>
      </w:r>
      <w:r w:rsidR="004E1221">
        <w:t>g fördelas 3</w:t>
      </w:r>
      <w:r w:rsidR="006863B0">
        <w:t>00 000 kr.</w:t>
      </w:r>
    </w:p>
    <w:p w:rsidR="00FB5FD9" w:rsidRDefault="00FB5FD9">
      <w:pPr>
        <w:rPr>
          <w:b/>
        </w:rPr>
      </w:pPr>
    </w:p>
    <w:p w:rsidR="00E3302E" w:rsidRPr="00FB5FD9" w:rsidRDefault="00E3302E">
      <w:pPr>
        <w:rPr>
          <w:b/>
        </w:rPr>
      </w:pPr>
    </w:p>
    <w:p w:rsidR="008F04E1" w:rsidRDefault="008F04E1">
      <w:pPr>
        <w:rPr>
          <w:i/>
          <w:highlight w:val="yellow"/>
        </w:rPr>
      </w:pPr>
      <w:r>
        <w:rPr>
          <w:i/>
          <w:highlight w:val="yellow"/>
        </w:rPr>
        <w:br w:type="page"/>
      </w:r>
    </w:p>
    <w:p w:rsidR="00516DC3" w:rsidRDefault="00516DC3" w:rsidP="008F04E1">
      <w:pPr>
        <w:jc w:val="center"/>
        <w:rPr>
          <w:b/>
          <w:sz w:val="28"/>
          <w:szCs w:val="28"/>
        </w:rPr>
      </w:pPr>
      <w:r w:rsidRPr="008F04E1">
        <w:rPr>
          <w:b/>
          <w:sz w:val="28"/>
          <w:szCs w:val="28"/>
        </w:rPr>
        <w:lastRenderedPageBreak/>
        <w:t>Ansökningsblankett</w:t>
      </w:r>
      <w:r w:rsidR="008F04E1" w:rsidRPr="008F04E1">
        <w:rPr>
          <w:b/>
          <w:sz w:val="28"/>
          <w:szCs w:val="28"/>
        </w:rPr>
        <w:t xml:space="preserve"> för Särskilt stöd till föreningslivet</w:t>
      </w:r>
    </w:p>
    <w:p w:rsidR="008F04E1" w:rsidRPr="008F04E1" w:rsidRDefault="008F04E1" w:rsidP="008F04E1">
      <w:pPr>
        <w:jc w:val="center"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Ansökningsdatum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Sökande förening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Organisationsnummer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Bank- eller plusgiro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Kontaktperson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Adress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Epost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Telefon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Sökt belopp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</w:tbl>
    <w:p w:rsidR="00516DC3" w:rsidRDefault="00516DC3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 xml:space="preserve">Beskriv vilken typ av </w:t>
      </w:r>
      <w:r w:rsidR="00200623" w:rsidRPr="00436BF5">
        <w:rPr>
          <w:b/>
          <w:u w:val="single"/>
        </w:rPr>
        <w:t>intäktsbortfall</w:t>
      </w:r>
      <w:r w:rsidRPr="00436BF5">
        <w:rPr>
          <w:b/>
          <w:u w:val="single"/>
        </w:rPr>
        <w:t xml:space="preserve"> ni söker för?</w:t>
      </w:r>
    </w:p>
    <w:p w:rsidR="00516DC3" w:rsidRDefault="00516DC3" w:rsidP="00516DC3"/>
    <w:p w:rsidR="008F04E1" w:rsidRDefault="008F04E1" w:rsidP="00516DC3"/>
    <w:p w:rsidR="00436BF5" w:rsidRDefault="00436BF5" w:rsidP="00516DC3"/>
    <w:p w:rsidR="008F04E1" w:rsidRDefault="008F04E1" w:rsidP="00516DC3"/>
    <w:p w:rsidR="00987761" w:rsidRDefault="00987761" w:rsidP="00516DC3"/>
    <w:p w:rsidR="008F04E1" w:rsidRDefault="008F04E1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>Vilken betydelse har dessa uteblivna intäkter för föreningen</w:t>
      </w:r>
      <w:r w:rsidR="007C48B2" w:rsidRPr="00436BF5">
        <w:rPr>
          <w:b/>
          <w:u w:val="single"/>
        </w:rPr>
        <w:t>s ekonomi</w:t>
      </w:r>
      <w:r w:rsidR="008F04E1" w:rsidRPr="00436BF5">
        <w:rPr>
          <w:b/>
          <w:u w:val="single"/>
        </w:rPr>
        <w:t xml:space="preserve"> i stort?</w:t>
      </w:r>
    </w:p>
    <w:p w:rsidR="00516DC3" w:rsidRDefault="00516DC3" w:rsidP="00516DC3"/>
    <w:p w:rsidR="008F04E1" w:rsidRDefault="008F04E1" w:rsidP="00516DC3"/>
    <w:p w:rsidR="00987761" w:rsidRDefault="00987761" w:rsidP="00516DC3"/>
    <w:p w:rsidR="008F04E1" w:rsidRDefault="008F04E1" w:rsidP="00516DC3"/>
    <w:p w:rsidR="008F04E1" w:rsidRDefault="008F04E1" w:rsidP="00516DC3"/>
    <w:p w:rsidR="00436BF5" w:rsidRDefault="00436BF5" w:rsidP="00516DC3"/>
    <w:p w:rsidR="008F04E1" w:rsidRDefault="008F04E1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>Har föreningen fast lokal? Om ja, vilken?</w:t>
      </w:r>
    </w:p>
    <w:p w:rsidR="00516DC3" w:rsidRDefault="00516DC3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lastRenderedPageBreak/>
        <w:t>Beskriv vilken typ av fasta kostnader föreningen har</w:t>
      </w:r>
      <w:r w:rsidR="007C48B2" w:rsidRPr="00436BF5">
        <w:rPr>
          <w:b/>
          <w:u w:val="single"/>
        </w:rPr>
        <w:t>.</w:t>
      </w:r>
    </w:p>
    <w:p w:rsidR="00516DC3" w:rsidRDefault="00516DC3" w:rsidP="00516DC3"/>
    <w:p w:rsidR="00436BF5" w:rsidRDefault="00436BF5" w:rsidP="00516DC3"/>
    <w:p w:rsidR="00987761" w:rsidRDefault="00987761" w:rsidP="00516DC3"/>
    <w:p w:rsidR="00436BF5" w:rsidRDefault="00436BF5" w:rsidP="00516DC3"/>
    <w:p w:rsidR="00436BF5" w:rsidRDefault="00436BF5" w:rsidP="00516DC3"/>
    <w:p w:rsidR="006863B0" w:rsidRDefault="006863B0" w:rsidP="00516DC3"/>
    <w:p w:rsidR="00436BF5" w:rsidRDefault="00436BF5" w:rsidP="00516DC3"/>
    <w:p w:rsidR="00436BF5" w:rsidRPr="00987761" w:rsidRDefault="007C48B2" w:rsidP="00516DC3">
      <w:pPr>
        <w:rPr>
          <w:b/>
          <w:u w:val="single"/>
        </w:rPr>
      </w:pPr>
      <w:r w:rsidRPr="00436BF5">
        <w:rPr>
          <w:b/>
          <w:u w:val="single"/>
        </w:rPr>
        <w:t>Har er förening sökt statliga/regionala kompensationsstöd?</w:t>
      </w:r>
    </w:p>
    <w:p w:rsidR="00516DC3" w:rsidRPr="00436BF5" w:rsidRDefault="007C48B2" w:rsidP="00516DC3">
      <w:pPr>
        <w:rPr>
          <w:b/>
        </w:rPr>
      </w:pPr>
      <w:r w:rsidRPr="00436BF5">
        <w:rPr>
          <w:b/>
        </w:rPr>
        <w:t>Om</w:t>
      </w:r>
      <w:r w:rsidR="00516DC3" w:rsidRPr="00436BF5">
        <w:rPr>
          <w:b/>
        </w:rPr>
        <w:t xml:space="preserve"> ja</w:t>
      </w:r>
      <w:r w:rsidRPr="00436BF5">
        <w:rPr>
          <w:b/>
        </w:rPr>
        <w:t>,</w:t>
      </w:r>
      <w:r w:rsidR="00516DC3" w:rsidRPr="00436BF5">
        <w:rPr>
          <w:b/>
        </w:rPr>
        <w:t xml:space="preserve"> vad? Ange både sökt och beviljat.</w:t>
      </w:r>
    </w:p>
    <w:p w:rsidR="00516DC3" w:rsidRPr="00436BF5" w:rsidRDefault="007C48B2" w:rsidP="00516DC3">
      <w:pPr>
        <w:rPr>
          <w:b/>
        </w:rPr>
      </w:pPr>
      <w:r w:rsidRPr="00436BF5">
        <w:rPr>
          <w:b/>
        </w:rPr>
        <w:t>Om nej, v</w:t>
      </w:r>
      <w:r w:rsidR="00516DC3" w:rsidRPr="00436BF5">
        <w:rPr>
          <w:b/>
        </w:rPr>
        <w:t>arför kunde er förening inte söka statligt stöd för</w:t>
      </w:r>
      <w:r w:rsidR="00200623" w:rsidRPr="00436BF5">
        <w:rPr>
          <w:b/>
        </w:rPr>
        <w:t xml:space="preserve"> dessa</w:t>
      </w:r>
      <w:r w:rsidR="00516DC3" w:rsidRPr="00436BF5">
        <w:rPr>
          <w:b/>
        </w:rPr>
        <w:t xml:space="preserve"> in</w:t>
      </w:r>
      <w:r w:rsidR="00200623" w:rsidRPr="00436BF5">
        <w:rPr>
          <w:b/>
        </w:rPr>
        <w:t>täktsbortfall</w:t>
      </w:r>
      <w:r w:rsidR="00516DC3" w:rsidRPr="00436BF5">
        <w:rPr>
          <w:b/>
        </w:rPr>
        <w:t>?</w:t>
      </w:r>
    </w:p>
    <w:p w:rsidR="007C48B2" w:rsidRDefault="007C48B2" w:rsidP="00516DC3"/>
    <w:p w:rsidR="00436BF5" w:rsidRDefault="00436BF5" w:rsidP="00516DC3"/>
    <w:p w:rsidR="00987761" w:rsidRDefault="00987761" w:rsidP="00516DC3"/>
    <w:p w:rsidR="00987761" w:rsidRDefault="00987761" w:rsidP="00516DC3"/>
    <w:p w:rsidR="00436BF5" w:rsidRDefault="00436BF5" w:rsidP="00516DC3"/>
    <w:p w:rsidR="00987761" w:rsidRDefault="00987761" w:rsidP="00516DC3"/>
    <w:p w:rsidR="00987761" w:rsidRDefault="00987761" w:rsidP="00516DC3"/>
    <w:p w:rsidR="00987761" w:rsidRDefault="00987761" w:rsidP="00516DC3"/>
    <w:p w:rsidR="00987761" w:rsidRDefault="00987761" w:rsidP="00516DC3"/>
    <w:p w:rsidR="00987761" w:rsidRDefault="00987761" w:rsidP="00516DC3"/>
    <w:p w:rsidR="00436BF5" w:rsidRDefault="00436BF5" w:rsidP="00516DC3"/>
    <w:p w:rsidR="00436BF5" w:rsidRDefault="00420E35" w:rsidP="00516DC3">
      <w:r>
        <w:t>Bifoga bilaga vid behov.</w:t>
      </w:r>
    </w:p>
    <w:p w:rsidR="007C48B2" w:rsidRDefault="007C48B2" w:rsidP="00516DC3">
      <w:r>
        <w:t xml:space="preserve">Skicka in ansökan till </w:t>
      </w:r>
      <w:hyperlink r:id="rId5" w:history="1">
        <w:r w:rsidRPr="00682864">
          <w:rPr>
            <w:rStyle w:val="Hyperlnk"/>
          </w:rPr>
          <w:t>kulturochfritidsnamnden@osthammar.se</w:t>
        </w:r>
      </w:hyperlink>
      <w:r w:rsidR="006863B0">
        <w:t xml:space="preserve"> senast </w:t>
      </w:r>
      <w:r w:rsidR="00151DEB">
        <w:t>31 augusti 2022</w:t>
      </w:r>
    </w:p>
    <w:p w:rsidR="00420E35" w:rsidRDefault="00420E35" w:rsidP="00516DC3">
      <w:r>
        <w:t>Alternativ till:</w:t>
      </w:r>
    </w:p>
    <w:p w:rsidR="00420E35" w:rsidRDefault="00420E35" w:rsidP="00516DC3">
      <w:r>
        <w:t>Östhammars kommun</w:t>
      </w:r>
    </w:p>
    <w:p w:rsidR="00420E35" w:rsidRDefault="00420E35" w:rsidP="00516DC3">
      <w:r>
        <w:t>Kultur och fritidsförvaltningen</w:t>
      </w:r>
    </w:p>
    <w:p w:rsidR="00420E35" w:rsidRDefault="00420E35" w:rsidP="00516DC3">
      <w:r>
        <w:t>Box 66</w:t>
      </w:r>
    </w:p>
    <w:p w:rsidR="00420E35" w:rsidRDefault="00420E35" w:rsidP="00516DC3">
      <w:r>
        <w:t>742 21 Östhammar</w:t>
      </w:r>
    </w:p>
    <w:p w:rsidR="00420E35" w:rsidRDefault="00420E35" w:rsidP="00516DC3"/>
    <w:p w:rsidR="007C48B2" w:rsidRDefault="008F04E1" w:rsidP="00516DC3">
      <w:r>
        <w:t xml:space="preserve">Besked lämnas senast </w:t>
      </w:r>
      <w:r w:rsidR="00151DEB">
        <w:t>30 september 2022.</w:t>
      </w:r>
      <w:bookmarkStart w:id="0" w:name="_GoBack"/>
      <w:bookmarkEnd w:id="0"/>
    </w:p>
    <w:sectPr w:rsidR="007C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51BD"/>
    <w:multiLevelType w:val="hybridMultilevel"/>
    <w:tmpl w:val="FC46A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E"/>
    <w:rsid w:val="000328EC"/>
    <w:rsid w:val="000560CB"/>
    <w:rsid w:val="00074BCC"/>
    <w:rsid w:val="000F46F2"/>
    <w:rsid w:val="00151DEB"/>
    <w:rsid w:val="00196004"/>
    <w:rsid w:val="00200623"/>
    <w:rsid w:val="002E7FBE"/>
    <w:rsid w:val="003B6629"/>
    <w:rsid w:val="00420E35"/>
    <w:rsid w:val="00436BF5"/>
    <w:rsid w:val="004477D0"/>
    <w:rsid w:val="004A182C"/>
    <w:rsid w:val="004E1221"/>
    <w:rsid w:val="00516DC3"/>
    <w:rsid w:val="0055472A"/>
    <w:rsid w:val="00576CC5"/>
    <w:rsid w:val="00584F19"/>
    <w:rsid w:val="006863B0"/>
    <w:rsid w:val="007C48B2"/>
    <w:rsid w:val="008808C2"/>
    <w:rsid w:val="008F04E1"/>
    <w:rsid w:val="00904A77"/>
    <w:rsid w:val="00987761"/>
    <w:rsid w:val="00987DF1"/>
    <w:rsid w:val="00992665"/>
    <w:rsid w:val="00AB4C4C"/>
    <w:rsid w:val="00B17FCD"/>
    <w:rsid w:val="00B20349"/>
    <w:rsid w:val="00C06105"/>
    <w:rsid w:val="00C34B26"/>
    <w:rsid w:val="00E3302E"/>
    <w:rsid w:val="00E57B0E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EDA"/>
  <w15:chartTrackingRefBased/>
  <w15:docId w15:val="{3526244E-2F12-4EB3-BB05-21ADD306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08C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C48B2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8F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ochfritidsnamnden@osthamma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Lena</dc:creator>
  <cp:keywords/>
  <dc:description/>
  <cp:lastModifiedBy>Lindström, Annette</cp:lastModifiedBy>
  <cp:revision>3</cp:revision>
  <dcterms:created xsi:type="dcterms:W3CDTF">2022-07-01T07:54:00Z</dcterms:created>
  <dcterms:modified xsi:type="dcterms:W3CDTF">2022-07-06T07:05:00Z</dcterms:modified>
</cp:coreProperties>
</file>